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B7B7" w14:textId="77777777" w:rsidR="00D4634F" w:rsidRPr="00B06DE0" w:rsidRDefault="00D4634F" w:rsidP="00D4634F">
      <w:pPr>
        <w:pStyle w:val="Heading1"/>
        <w:rPr>
          <w:rFonts w:ascii="Lato" w:hAnsi="Lato" w:cs="Lato"/>
          <w:color w:val="auto"/>
        </w:rPr>
      </w:pPr>
      <w:r w:rsidRPr="00B06DE0">
        <w:rPr>
          <w:rFonts w:ascii="Lato" w:hAnsi="Lato" w:cs="Lato"/>
          <w:color w:val="auto"/>
        </w:rPr>
        <w:t>Sjedinjene Američke Države</w:t>
      </w:r>
    </w:p>
    <w:p w14:paraId="0E4FDAA6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Površinom i brojem stanovnika (330 milijuna) - treća država u svijetu.</w:t>
      </w:r>
    </w:p>
    <w:p w14:paraId="2883CCC0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Savezna republika (50 država i savezno područje glavnog grada – Washington).</w:t>
      </w:r>
    </w:p>
    <w:p w14:paraId="6352AF4D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Povoljan geografski smještaj i geografski položaj.</w:t>
      </w:r>
    </w:p>
    <w:p w14:paraId="761BF6BC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Gospodarska, politička i vojna velesila – velika prirodna bogatstva i povijesne okolnosti.</w:t>
      </w:r>
    </w:p>
    <w:p w14:paraId="29D57B5E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Širenje i naseljavanje teritorija – stvaranje velikog jedinstvenog tržišta (radna snaga i potrošači).</w:t>
      </w:r>
    </w:p>
    <w:p w14:paraId="7DEA7C5E" w14:textId="77777777" w:rsidR="00D4634F" w:rsidRPr="00B06DE0" w:rsidRDefault="00D4634F" w:rsidP="00D4634F">
      <w:pPr>
        <w:pStyle w:val="ListParagraph"/>
        <w:numPr>
          <w:ilvl w:val="0"/>
          <w:numId w:val="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Dugotrajna politička stabilnost.</w:t>
      </w:r>
    </w:p>
    <w:p w14:paraId="27B21D55" w14:textId="77777777" w:rsidR="00D4634F" w:rsidRPr="00B06DE0" w:rsidRDefault="00D4634F" w:rsidP="00D4634F">
      <w:pPr>
        <w:spacing w:line="360" w:lineRule="auto"/>
        <w:ind w:left="360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SUVREMENO GOSPODARSTVO</w:t>
      </w:r>
    </w:p>
    <w:p w14:paraId="771C1107" w14:textId="77777777" w:rsidR="00D4634F" w:rsidRPr="00B06DE0" w:rsidRDefault="00D4634F" w:rsidP="00D4634F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Poljoprivreda</w:t>
      </w:r>
    </w:p>
    <w:p w14:paraId="0AC640DE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Najveći svjetski izvoznik hrane, veliki opremljeni posjedi i sustav poljoprivrednih pojaseva (pšenica, kukuruz, duhan, pamuk, agrumi, mliječno govedarstvo, povrtlarstvo i voćarstvo, mesno govedarstvo), primjena mehanizacije, gnojiva i zaštitnih sredstava.</w:t>
      </w:r>
    </w:p>
    <w:p w14:paraId="72B339EB" w14:textId="77777777" w:rsidR="00D4634F" w:rsidRPr="00B06DE0" w:rsidRDefault="00D4634F" w:rsidP="00D4634F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Industrija </w:t>
      </w:r>
    </w:p>
    <w:p w14:paraId="60C1F231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Sjedište brojnih multinacionalnih tvrtki.</w:t>
      </w:r>
    </w:p>
    <w:p w14:paraId="0B752B87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Industrija visoke tehnologije (digitalna tehnologija, elektronika,  biotehnologija, zrakoplovna, svemirska i vojna industrija).</w:t>
      </w:r>
    </w:p>
    <w:p w14:paraId="291398D6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Industrijske regije: - sjeveroistok – prisutnost starih i novih industrija.</w:t>
      </w:r>
    </w:p>
    <w:p w14:paraId="6FDB0575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Središta: gradovi od Bostona do Washingtona, Chicago, Detroit.</w:t>
      </w:r>
    </w:p>
    <w:p w14:paraId="406D50CA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Jug (petrokemijska i kemijska industrija) i tihooceansko priobalje (visoka tehnologija).</w:t>
      </w:r>
    </w:p>
    <w:p w14:paraId="3CC135D1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Središta: Dallas, Houston, New Orleans, San Diego, Los Angeles, San Francisco, Seattle.</w:t>
      </w:r>
    </w:p>
    <w:p w14:paraId="5B3A63FF" w14:textId="77777777" w:rsidR="00D4634F" w:rsidRPr="00B06DE0" w:rsidRDefault="00D4634F" w:rsidP="00D4634F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Uslužne djelatnosti</w:t>
      </w:r>
    </w:p>
    <w:p w14:paraId="6A1B1C01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lastRenderedPageBreak/>
        <w:t>– SAD – vodeća trgovačka država svijeta – trgovački partneri: EU, Kina, Kanada, Meksiko, Japan.</w:t>
      </w:r>
    </w:p>
    <w:p w14:paraId="2D0E418F" w14:textId="77777777" w:rsidR="00D4634F" w:rsidRPr="00B06DE0" w:rsidRDefault="00D4634F" w:rsidP="00D4634F">
      <w:pPr>
        <w:spacing w:line="360" w:lineRule="auto"/>
        <w:ind w:firstLine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80% zaposlenih i oko 80% prihoda države.</w:t>
      </w:r>
    </w:p>
    <w:p w14:paraId="16F5D3B5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Važnost internetskih tvrtki, burzi (New York), bankarstva i razvijene prometne mreže (cestovni, željeznički, zračni i pomorski promet).</w:t>
      </w:r>
    </w:p>
    <w:p w14:paraId="6FC7888A" w14:textId="77777777" w:rsidR="00D4634F" w:rsidRPr="00B06DE0" w:rsidRDefault="00D4634F" w:rsidP="00D4634F">
      <w:pPr>
        <w:spacing w:line="360" w:lineRule="auto"/>
        <w:ind w:left="708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– Važna turistička država: gradovi (New York), zabava (Las Vegas, Disneyland), nacionalni parkovi (Yellowstone).</w:t>
      </w:r>
    </w:p>
    <w:p w14:paraId="54CE0267" w14:textId="77777777" w:rsidR="00D4634F" w:rsidRPr="00B06DE0" w:rsidRDefault="00D4634F" w:rsidP="00D4634F">
      <w:pPr>
        <w:spacing w:line="360" w:lineRule="auto"/>
        <w:ind w:left="720"/>
        <w:rPr>
          <w:rFonts w:ascii="Lato" w:hAnsi="Lato" w:cs="Lato"/>
          <w:sz w:val="24"/>
          <w:szCs w:val="24"/>
        </w:rPr>
      </w:pPr>
    </w:p>
    <w:p w14:paraId="39E95031" w14:textId="32D28B49" w:rsidR="00EA2149" w:rsidRPr="007F0F10" w:rsidRDefault="00EA2149" w:rsidP="00D4634F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7F0F10" w:rsidSect="00393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5FA3" w14:textId="77777777" w:rsidR="00F67688" w:rsidRDefault="00F67688" w:rsidP="00393F29">
      <w:pPr>
        <w:spacing w:after="0" w:line="240" w:lineRule="auto"/>
      </w:pPr>
      <w:r>
        <w:separator/>
      </w:r>
    </w:p>
  </w:endnote>
  <w:endnote w:type="continuationSeparator" w:id="0">
    <w:p w14:paraId="32D04A94" w14:textId="77777777" w:rsidR="00F67688" w:rsidRDefault="00F67688" w:rsidP="0039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8D08" w14:textId="77777777" w:rsidR="00393F29" w:rsidRDefault="00393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20BF" w14:textId="77777777" w:rsidR="00393F29" w:rsidRDefault="00393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C695" w14:textId="77777777" w:rsidR="00393F29" w:rsidRDefault="0039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AD0E" w14:textId="77777777" w:rsidR="00F67688" w:rsidRDefault="00F67688" w:rsidP="00393F29">
      <w:pPr>
        <w:spacing w:after="0" w:line="240" w:lineRule="auto"/>
      </w:pPr>
      <w:r>
        <w:separator/>
      </w:r>
    </w:p>
  </w:footnote>
  <w:footnote w:type="continuationSeparator" w:id="0">
    <w:p w14:paraId="6741E5FC" w14:textId="77777777" w:rsidR="00F67688" w:rsidRDefault="00F67688" w:rsidP="0039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4BB1" w14:textId="77777777" w:rsidR="00393F29" w:rsidRDefault="0039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A7BD" w14:textId="1BEBF725" w:rsidR="00393F29" w:rsidRDefault="00393F29">
    <w:pPr>
      <w:pStyle w:val="Header"/>
    </w:pPr>
    <w:r>
      <w:rPr>
        <w:noProof/>
      </w:rPr>
      <w:drawing>
        <wp:inline distT="0" distB="0" distL="0" distR="0" wp14:anchorId="467509CD" wp14:editId="4E4E56B0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06B9" w14:textId="77777777" w:rsidR="00393F29" w:rsidRDefault="00393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AC5"/>
    <w:multiLevelType w:val="hybridMultilevel"/>
    <w:tmpl w:val="DC46F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20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33698"/>
    <w:rsid w:val="00057869"/>
    <w:rsid w:val="000C5A4F"/>
    <w:rsid w:val="000D72DE"/>
    <w:rsid w:val="000E5C46"/>
    <w:rsid w:val="00217589"/>
    <w:rsid w:val="00296268"/>
    <w:rsid w:val="002F0CB2"/>
    <w:rsid w:val="00393F29"/>
    <w:rsid w:val="003B2DA1"/>
    <w:rsid w:val="004159F2"/>
    <w:rsid w:val="00491343"/>
    <w:rsid w:val="0052104D"/>
    <w:rsid w:val="005948A9"/>
    <w:rsid w:val="005B6BEB"/>
    <w:rsid w:val="00615F11"/>
    <w:rsid w:val="00683CA0"/>
    <w:rsid w:val="006D1B98"/>
    <w:rsid w:val="00736CFC"/>
    <w:rsid w:val="00790CC7"/>
    <w:rsid w:val="007F0F10"/>
    <w:rsid w:val="00887A4E"/>
    <w:rsid w:val="00943F33"/>
    <w:rsid w:val="009A3779"/>
    <w:rsid w:val="009E0568"/>
    <w:rsid w:val="009F3F02"/>
    <w:rsid w:val="00A85D7F"/>
    <w:rsid w:val="00AA4504"/>
    <w:rsid w:val="00B0518D"/>
    <w:rsid w:val="00B31868"/>
    <w:rsid w:val="00BF139B"/>
    <w:rsid w:val="00C94F39"/>
    <w:rsid w:val="00CE5E23"/>
    <w:rsid w:val="00D4634F"/>
    <w:rsid w:val="00D554C5"/>
    <w:rsid w:val="00E27131"/>
    <w:rsid w:val="00E628CC"/>
    <w:rsid w:val="00EA2149"/>
    <w:rsid w:val="00EC5944"/>
    <w:rsid w:val="00F07807"/>
    <w:rsid w:val="00F660E0"/>
    <w:rsid w:val="00F67688"/>
    <w:rsid w:val="00F84C62"/>
    <w:rsid w:val="00FA4E9C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39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F29"/>
  </w:style>
  <w:style w:type="paragraph" w:styleId="Footer">
    <w:name w:val="footer"/>
    <w:basedOn w:val="Normal"/>
    <w:link w:val="FooterChar"/>
    <w:uiPriority w:val="99"/>
    <w:unhideWhenUsed/>
    <w:rsid w:val="0039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Voda i život u Africi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2022-07-07T12:54:00Z</dcterms:created>
  <dcterms:modified xsi:type="dcterms:W3CDTF">2022-07-07T13:18:00Z</dcterms:modified>
</cp:coreProperties>
</file>